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62F29" w14:textId="77777777" w:rsidR="00523024" w:rsidRPr="00571693" w:rsidRDefault="00523024" w:rsidP="00523024">
      <w:pPr>
        <w:snapToGrid w:val="0"/>
        <w:ind w:rightChars="93" w:right="223"/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bookmarkEnd w:id="0"/>
      <w:r w:rsidRPr="00571693">
        <w:rPr>
          <w:rFonts w:ascii="Times New Roman" w:eastAsia="標楷體" w:hAnsi="Times New Roman"/>
          <w:b/>
          <w:sz w:val="32"/>
        </w:rPr>
        <w:t>清寒優秀學生勵學獎學金申請表</w:t>
      </w:r>
    </w:p>
    <w:p w14:paraId="544C15B4" w14:textId="77777777" w:rsidR="00523024" w:rsidRPr="00571693" w:rsidRDefault="00523024" w:rsidP="00523024">
      <w:pPr>
        <w:snapToGrid w:val="0"/>
        <w:spacing w:beforeLines="50" w:before="188"/>
        <w:jc w:val="right"/>
        <w:rPr>
          <w:rFonts w:ascii="Times New Roman" w:eastAsia="標楷體" w:hAnsi="Times New Roman"/>
        </w:rPr>
      </w:pPr>
      <w:r w:rsidRPr="00571693">
        <w:rPr>
          <w:rFonts w:ascii="Times New Roman" w:eastAsia="標楷體" w:hAnsi="Times New Roman"/>
        </w:rPr>
        <w:t>申請日期：</w:t>
      </w:r>
      <w:r w:rsidRPr="00571693">
        <w:rPr>
          <w:rFonts w:ascii="Times New Roman" w:eastAsia="標楷體" w:hAnsi="Times New Roman"/>
        </w:rPr>
        <w:t xml:space="preserve">   </w:t>
      </w:r>
      <w:r w:rsidRPr="00571693">
        <w:rPr>
          <w:rFonts w:ascii="Times New Roman" w:eastAsia="標楷體" w:hAnsi="Times New Roman"/>
        </w:rPr>
        <w:t>年</w:t>
      </w:r>
      <w:r w:rsidRPr="00571693">
        <w:rPr>
          <w:rFonts w:ascii="Times New Roman" w:eastAsia="標楷體" w:hAnsi="Times New Roman"/>
        </w:rPr>
        <w:t xml:space="preserve">   </w:t>
      </w:r>
      <w:r w:rsidRPr="00571693">
        <w:rPr>
          <w:rFonts w:ascii="Times New Roman" w:eastAsia="標楷體" w:hAnsi="Times New Roman"/>
        </w:rPr>
        <w:t>月</w:t>
      </w:r>
      <w:r w:rsidRPr="00571693">
        <w:rPr>
          <w:rFonts w:ascii="Times New Roman" w:eastAsia="標楷體" w:hAnsi="Times New Roman"/>
        </w:rPr>
        <w:t xml:space="preserve">   </w:t>
      </w:r>
      <w:r w:rsidRPr="00571693">
        <w:rPr>
          <w:rFonts w:ascii="Times New Roman" w:eastAsia="標楷體" w:hAnsi="Times New Roman"/>
        </w:rPr>
        <w:t>日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126"/>
        <w:gridCol w:w="993"/>
        <w:gridCol w:w="992"/>
        <w:gridCol w:w="425"/>
        <w:gridCol w:w="427"/>
        <w:gridCol w:w="1274"/>
        <w:gridCol w:w="2139"/>
      </w:tblGrid>
      <w:tr w:rsidR="00571693" w:rsidRPr="00571693" w14:paraId="41E572C1" w14:textId="77777777" w:rsidTr="00317B27">
        <w:trPr>
          <w:trHeight w:val="640"/>
          <w:jc w:val="center"/>
        </w:trPr>
        <w:tc>
          <w:tcPr>
            <w:tcW w:w="1838" w:type="dxa"/>
            <w:vAlign w:val="center"/>
          </w:tcPr>
          <w:p w14:paraId="05E9841E" w14:textId="77777777" w:rsidR="00523024" w:rsidRPr="00571693" w:rsidRDefault="00523024" w:rsidP="00317B27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學生姓名</w:t>
            </w:r>
          </w:p>
        </w:tc>
        <w:tc>
          <w:tcPr>
            <w:tcW w:w="2126" w:type="dxa"/>
            <w:vAlign w:val="center"/>
          </w:tcPr>
          <w:p w14:paraId="6A7E31B0" w14:textId="77777777" w:rsidR="00523024" w:rsidRPr="00571693" w:rsidRDefault="00523024" w:rsidP="00317B27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6450F06" w14:textId="77777777" w:rsidR="00523024" w:rsidRPr="00571693" w:rsidRDefault="00523024" w:rsidP="00317B27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科系</w:t>
            </w:r>
          </w:p>
        </w:tc>
        <w:tc>
          <w:tcPr>
            <w:tcW w:w="1844" w:type="dxa"/>
            <w:gridSpan w:val="3"/>
            <w:vAlign w:val="center"/>
          </w:tcPr>
          <w:p w14:paraId="225E03BE" w14:textId="77777777" w:rsidR="00523024" w:rsidRPr="00571693" w:rsidRDefault="00523024" w:rsidP="00317B27">
            <w:pPr>
              <w:spacing w:line="200" w:lineRule="exact"/>
              <w:ind w:firstLineChars="200" w:firstLine="48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0BC24A19" w14:textId="77777777" w:rsidR="00523024" w:rsidRPr="00571693" w:rsidRDefault="00523024" w:rsidP="00317B27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2139" w:type="dxa"/>
            <w:vAlign w:val="center"/>
          </w:tcPr>
          <w:p w14:paraId="37A14BCB" w14:textId="77777777" w:rsidR="00523024" w:rsidRPr="00571693" w:rsidRDefault="00523024" w:rsidP="00317B27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71693" w:rsidRPr="00571693" w14:paraId="5117A823" w14:textId="77777777" w:rsidTr="00317B27">
        <w:trPr>
          <w:cantSplit/>
          <w:trHeight w:val="540"/>
          <w:jc w:val="center"/>
        </w:trPr>
        <w:tc>
          <w:tcPr>
            <w:tcW w:w="1838" w:type="dxa"/>
            <w:vAlign w:val="center"/>
          </w:tcPr>
          <w:p w14:paraId="1A701EF2" w14:textId="77777777" w:rsidR="00523024" w:rsidRPr="00571693" w:rsidRDefault="00523024" w:rsidP="00317B27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電話</w:t>
            </w:r>
          </w:p>
        </w:tc>
        <w:tc>
          <w:tcPr>
            <w:tcW w:w="2126" w:type="dxa"/>
            <w:vAlign w:val="center"/>
          </w:tcPr>
          <w:p w14:paraId="5A5FF2AB" w14:textId="77777777" w:rsidR="00523024" w:rsidRPr="00571693" w:rsidRDefault="00523024" w:rsidP="00317B27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2DED7246" w14:textId="77777777" w:rsidR="00523024" w:rsidRPr="00571693" w:rsidRDefault="00523024" w:rsidP="00317B27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Email</w:t>
            </w:r>
          </w:p>
        </w:tc>
        <w:tc>
          <w:tcPr>
            <w:tcW w:w="3413" w:type="dxa"/>
            <w:gridSpan w:val="2"/>
            <w:vAlign w:val="center"/>
          </w:tcPr>
          <w:p w14:paraId="0945AD57" w14:textId="77777777" w:rsidR="00523024" w:rsidRPr="00571693" w:rsidRDefault="00523024" w:rsidP="00317B27">
            <w:pPr>
              <w:spacing w:line="2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71693" w:rsidRPr="00571693" w14:paraId="77A980D0" w14:textId="77777777" w:rsidTr="00317B27">
        <w:trPr>
          <w:cantSplit/>
          <w:trHeight w:val="2272"/>
          <w:jc w:val="center"/>
        </w:trPr>
        <w:tc>
          <w:tcPr>
            <w:tcW w:w="1838" w:type="dxa"/>
            <w:vAlign w:val="center"/>
          </w:tcPr>
          <w:p w14:paraId="139A3623" w14:textId="77777777" w:rsidR="00523024" w:rsidRPr="00571693" w:rsidRDefault="00523024" w:rsidP="00317B27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身分別</w:t>
            </w:r>
          </w:p>
        </w:tc>
        <w:tc>
          <w:tcPr>
            <w:tcW w:w="4111" w:type="dxa"/>
            <w:gridSpan w:val="3"/>
          </w:tcPr>
          <w:p w14:paraId="1E1B9404" w14:textId="77777777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A</w:t>
            </w:r>
            <w:r w:rsidRPr="00571693">
              <w:rPr>
                <w:rFonts w:ascii="Times New Roman" w:eastAsia="標楷體" w:hAnsi="Times New Roman"/>
                <w:szCs w:val="24"/>
              </w:rPr>
              <w:t>類：</w:t>
            </w:r>
          </w:p>
          <w:p w14:paraId="230A12E1" w14:textId="77777777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 xml:space="preserve"> A1</w:t>
            </w:r>
            <w:r w:rsidRPr="00571693">
              <w:rPr>
                <w:rFonts w:ascii="Times New Roman" w:eastAsia="標楷體" w:hAnsi="Times New Roman"/>
                <w:szCs w:val="24"/>
              </w:rPr>
              <w:t>低收入戶學生</w:t>
            </w:r>
          </w:p>
          <w:p w14:paraId="548308C5" w14:textId="77777777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 xml:space="preserve"> A2</w:t>
            </w:r>
            <w:r w:rsidRPr="00571693">
              <w:rPr>
                <w:rFonts w:ascii="Times New Roman" w:eastAsia="標楷體" w:hAnsi="Times New Roman"/>
                <w:szCs w:val="24"/>
              </w:rPr>
              <w:t>中低收入戶學生</w:t>
            </w:r>
          </w:p>
          <w:p w14:paraId="41F44EE6" w14:textId="77777777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 xml:space="preserve"> A3</w:t>
            </w:r>
            <w:r w:rsidRPr="00571693">
              <w:rPr>
                <w:rFonts w:ascii="Times New Roman" w:eastAsia="標楷體" w:hAnsi="Times New Roman"/>
                <w:szCs w:val="24"/>
              </w:rPr>
              <w:t>特殊境遇家庭子女孫子女學生</w:t>
            </w:r>
          </w:p>
          <w:p w14:paraId="5483A585" w14:textId="59085AAF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 xml:space="preserve"> A4</w:t>
            </w:r>
            <w:r w:rsidRPr="00571693">
              <w:rPr>
                <w:rFonts w:ascii="Times New Roman" w:eastAsia="標楷體" w:hAnsi="Times New Roman"/>
                <w:szCs w:val="24"/>
              </w:rPr>
              <w:t>身心障礙學生</w:t>
            </w:r>
          </w:p>
          <w:p w14:paraId="5971C298" w14:textId="308BDA18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 xml:space="preserve"> A5</w:t>
            </w:r>
            <w:r w:rsidRPr="00571693">
              <w:rPr>
                <w:rFonts w:ascii="Times New Roman" w:eastAsia="標楷體" w:hAnsi="Times New Roman"/>
                <w:szCs w:val="24"/>
              </w:rPr>
              <w:t>身心障礙人士子女</w:t>
            </w:r>
          </w:p>
          <w:p w14:paraId="7C4334E8" w14:textId="25C2A52A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 xml:space="preserve"> A6</w:t>
            </w:r>
            <w:r w:rsidRPr="00571693">
              <w:rPr>
                <w:rFonts w:ascii="Times New Roman" w:eastAsia="標楷體" w:hAnsi="Times New Roman"/>
                <w:szCs w:val="24"/>
              </w:rPr>
              <w:t>原住民學生</w:t>
            </w:r>
          </w:p>
        </w:tc>
        <w:tc>
          <w:tcPr>
            <w:tcW w:w="4265" w:type="dxa"/>
            <w:gridSpan w:val="4"/>
          </w:tcPr>
          <w:p w14:paraId="39519381" w14:textId="77777777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B</w:t>
            </w:r>
            <w:r w:rsidRPr="00571693">
              <w:rPr>
                <w:rFonts w:ascii="Times New Roman" w:eastAsia="標楷體" w:hAnsi="Times New Roman"/>
                <w:szCs w:val="24"/>
              </w:rPr>
              <w:t>類：</w:t>
            </w:r>
          </w:p>
          <w:p w14:paraId="09949302" w14:textId="77777777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 xml:space="preserve"> B1</w:t>
            </w:r>
            <w:r w:rsidRPr="00571693">
              <w:rPr>
                <w:rFonts w:ascii="Times New Roman" w:eastAsia="標楷體" w:hAnsi="Times New Roman"/>
                <w:szCs w:val="24"/>
              </w:rPr>
              <w:t>大專校院弱勢助學金補助者</w:t>
            </w:r>
          </w:p>
          <w:p w14:paraId="23D870B8" w14:textId="003AA17D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 xml:space="preserve"> B2</w:t>
            </w:r>
            <w:r w:rsidRPr="00571693">
              <w:rPr>
                <w:rFonts w:ascii="Times New Roman" w:eastAsia="標楷體" w:hAnsi="Times New Roman"/>
                <w:szCs w:val="24"/>
              </w:rPr>
              <w:t>家庭突遭變故經學校審核通過者</w:t>
            </w:r>
          </w:p>
          <w:p w14:paraId="41691723" w14:textId="6451F8EC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 xml:space="preserve"> B3</w:t>
            </w:r>
            <w:r w:rsidRPr="00571693">
              <w:rPr>
                <w:rFonts w:ascii="Times New Roman" w:eastAsia="標楷體" w:hAnsi="Times New Roman"/>
                <w:szCs w:val="24"/>
              </w:rPr>
              <w:t>其他經學校認定為經濟不利者</w:t>
            </w:r>
          </w:p>
        </w:tc>
      </w:tr>
      <w:tr w:rsidR="00571693" w:rsidRPr="00571693" w14:paraId="409CCA1C" w14:textId="77777777" w:rsidTr="00317B27">
        <w:trPr>
          <w:cantSplit/>
          <w:trHeight w:val="999"/>
          <w:jc w:val="center"/>
        </w:trPr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BFA95E" w14:textId="77777777" w:rsidR="00523024" w:rsidRPr="00571693" w:rsidRDefault="00523024" w:rsidP="00317B27">
            <w:pPr>
              <w:spacing w:afterLines="30" w:after="113"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在學表現</w:t>
            </w:r>
          </w:p>
        </w:tc>
        <w:tc>
          <w:tcPr>
            <w:tcW w:w="8376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D15417" w14:textId="77777777" w:rsidR="00523024" w:rsidRPr="00571693" w:rsidRDefault="00523024" w:rsidP="00317B27">
            <w:pPr>
              <w:spacing w:afterLines="30" w:after="113" w:line="320" w:lineRule="exact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前學年上學期成績：</w:t>
            </w:r>
            <w:r w:rsidRPr="00571693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571693">
              <w:rPr>
                <w:rFonts w:ascii="Times New Roman" w:eastAsia="標楷體" w:hAnsi="Times New Roman"/>
                <w:szCs w:val="24"/>
              </w:rPr>
              <w:t>；班排名</w:t>
            </w:r>
            <w:r w:rsidRPr="00571693">
              <w:rPr>
                <w:rFonts w:ascii="Times New Roman" w:eastAsia="標楷體" w:hAnsi="Times New Roman"/>
                <w:szCs w:val="24"/>
              </w:rPr>
              <w:t>%</w:t>
            </w:r>
            <w:r w:rsidRPr="00571693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571693">
              <w:rPr>
                <w:rFonts w:ascii="Times New Roman" w:eastAsia="標楷體" w:hAnsi="Times New Roman"/>
                <w:szCs w:val="24"/>
              </w:rPr>
              <w:t>；操行：</w:t>
            </w:r>
            <w:r w:rsidRPr="00571693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571693">
              <w:rPr>
                <w:rFonts w:ascii="Times New Roman" w:eastAsia="標楷體" w:hAnsi="Times New Roman"/>
                <w:szCs w:val="24"/>
              </w:rPr>
              <w:t>；</w:t>
            </w:r>
          </w:p>
          <w:p w14:paraId="3C93C122" w14:textId="77777777" w:rsidR="00523024" w:rsidRPr="00571693" w:rsidRDefault="00523024" w:rsidP="00317B27">
            <w:pPr>
              <w:spacing w:afterLines="30" w:after="113" w:line="320" w:lineRule="exact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前學年下學期成績：</w:t>
            </w:r>
            <w:r w:rsidRPr="00571693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571693">
              <w:rPr>
                <w:rFonts w:ascii="Times New Roman" w:eastAsia="標楷體" w:hAnsi="Times New Roman"/>
                <w:szCs w:val="24"/>
              </w:rPr>
              <w:t>；班排名</w:t>
            </w:r>
            <w:r w:rsidRPr="00571693">
              <w:rPr>
                <w:rFonts w:ascii="Times New Roman" w:eastAsia="標楷體" w:hAnsi="Times New Roman"/>
                <w:szCs w:val="24"/>
              </w:rPr>
              <w:t>%</w:t>
            </w:r>
            <w:r w:rsidRPr="00571693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571693">
              <w:rPr>
                <w:rFonts w:ascii="Times New Roman" w:eastAsia="標楷體" w:hAnsi="Times New Roman"/>
                <w:szCs w:val="24"/>
              </w:rPr>
              <w:t>；操行：</w:t>
            </w:r>
            <w:r w:rsidRPr="00571693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571693">
              <w:rPr>
                <w:rFonts w:ascii="Times New Roman" w:eastAsia="標楷體" w:hAnsi="Times New Roman"/>
                <w:szCs w:val="24"/>
              </w:rPr>
              <w:t>；</w:t>
            </w:r>
          </w:p>
          <w:p w14:paraId="0B6519D5" w14:textId="77777777" w:rsidR="00523024" w:rsidRPr="00571693" w:rsidRDefault="00523024" w:rsidP="00317B27">
            <w:pPr>
              <w:spacing w:afterLines="30" w:after="113" w:line="320" w:lineRule="exact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前學年獎懲紀錄：</w:t>
            </w:r>
            <w:r w:rsidRPr="0057169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</w:t>
            </w:r>
          </w:p>
        </w:tc>
      </w:tr>
      <w:tr w:rsidR="00571693" w:rsidRPr="00571693" w14:paraId="17FB2189" w14:textId="77777777" w:rsidTr="00317B27">
        <w:trPr>
          <w:cantSplit/>
          <w:trHeight w:val="1541"/>
          <w:jc w:val="center"/>
        </w:trPr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0263D2" w14:textId="77777777" w:rsidR="00523024" w:rsidRPr="00571693" w:rsidRDefault="00523024" w:rsidP="00317B27">
            <w:pPr>
              <w:spacing w:afterLines="30" w:after="113"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獎學金</w:t>
            </w:r>
          </w:p>
          <w:p w14:paraId="28BC4C5A" w14:textId="77777777" w:rsidR="00523024" w:rsidRPr="00571693" w:rsidRDefault="00523024" w:rsidP="00317B27">
            <w:pPr>
              <w:spacing w:afterLines="30" w:after="113"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請領紀錄</w:t>
            </w:r>
          </w:p>
        </w:tc>
        <w:tc>
          <w:tcPr>
            <w:tcW w:w="8376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C9E319" w14:textId="77777777" w:rsidR="00523024" w:rsidRPr="00571693" w:rsidRDefault="00523024" w:rsidP="00867692">
            <w:pPr>
              <w:spacing w:afterLines="30" w:after="113"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前一學年度：</w:t>
            </w:r>
          </w:p>
          <w:p w14:paraId="0E1A1E16" w14:textId="77777777" w:rsidR="00523024" w:rsidRPr="00571693" w:rsidRDefault="00523024" w:rsidP="00867692">
            <w:pPr>
              <w:pStyle w:val="a9"/>
              <w:widowControl/>
              <w:numPr>
                <w:ilvl w:val="0"/>
                <w:numId w:val="13"/>
              </w:numPr>
              <w:suppressAutoHyphens w:val="0"/>
              <w:autoSpaceDN/>
              <w:spacing w:afterLines="30" w:after="113" w:line="400" w:lineRule="exact"/>
              <w:ind w:leftChars="0" w:left="482" w:hanging="482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是否有請領榮譽學程獎學金：</w:t>
            </w: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>是，金額</w:t>
            </w:r>
            <w:r w:rsidRPr="00571693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571693">
              <w:rPr>
                <w:rFonts w:ascii="Times New Roman" w:eastAsia="標楷體" w:hAnsi="Times New Roman"/>
                <w:szCs w:val="24"/>
              </w:rPr>
              <w:t>元；</w:t>
            </w: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>否</w:t>
            </w:r>
          </w:p>
          <w:p w14:paraId="1B00E9F7" w14:textId="3E85FDE4" w:rsidR="00523024" w:rsidRPr="00571693" w:rsidRDefault="00867692" w:rsidP="00867692">
            <w:pPr>
              <w:pStyle w:val="a9"/>
              <w:widowControl/>
              <w:numPr>
                <w:ilvl w:val="0"/>
                <w:numId w:val="13"/>
              </w:numPr>
              <w:suppressAutoHyphens w:val="0"/>
              <w:autoSpaceDN/>
              <w:spacing w:afterLines="30" w:after="113" w:line="400" w:lineRule="exact"/>
              <w:ind w:leftChars="0" w:left="482" w:hanging="482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請領其他校內獎學金：</w:t>
            </w:r>
            <w:r w:rsidRPr="00571693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5A4251" w:rsidRPr="0057169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</w:t>
            </w:r>
          </w:p>
          <w:p w14:paraId="0D1C7682" w14:textId="77777777" w:rsidR="00523024" w:rsidRPr="00571693" w:rsidRDefault="00523024" w:rsidP="00867692">
            <w:pPr>
              <w:pStyle w:val="a9"/>
              <w:widowControl/>
              <w:numPr>
                <w:ilvl w:val="0"/>
                <w:numId w:val="13"/>
              </w:numPr>
              <w:suppressAutoHyphens w:val="0"/>
              <w:autoSpaceDN/>
              <w:spacing w:afterLines="30" w:after="113" w:line="400" w:lineRule="exact"/>
              <w:ind w:leftChars="0" w:left="482" w:hanging="482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請領其他校外獎學金：</w:t>
            </w:r>
            <w:r w:rsidRPr="0057169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</w:t>
            </w:r>
          </w:p>
        </w:tc>
      </w:tr>
      <w:tr w:rsidR="00571693" w:rsidRPr="00571693" w14:paraId="6D3C337B" w14:textId="77777777" w:rsidTr="005A4251">
        <w:trPr>
          <w:cantSplit/>
          <w:trHeight w:val="3407"/>
          <w:jc w:val="center"/>
        </w:trPr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42431D" w14:textId="77777777" w:rsidR="00523024" w:rsidRPr="00571693" w:rsidRDefault="00523024" w:rsidP="00317B27">
            <w:pPr>
              <w:spacing w:afterLines="30" w:after="113"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家庭狀況簡述</w:t>
            </w:r>
          </w:p>
        </w:tc>
        <w:tc>
          <w:tcPr>
            <w:tcW w:w="8376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14:paraId="411567CE" w14:textId="77777777" w:rsidR="00523024" w:rsidRPr="00571693" w:rsidRDefault="00523024" w:rsidP="00317B27">
            <w:pPr>
              <w:spacing w:afterLines="30" w:after="113"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（僅針對特殊狀況進行說明，若無，可不填，無須對身分別再行描述）</w:t>
            </w:r>
          </w:p>
        </w:tc>
      </w:tr>
      <w:tr w:rsidR="00571693" w:rsidRPr="00571693" w14:paraId="114B4C1A" w14:textId="77777777" w:rsidTr="00523024">
        <w:trPr>
          <w:cantSplit/>
          <w:trHeight w:val="1421"/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398FFA3C" w14:textId="77777777" w:rsidR="00523024" w:rsidRPr="00571693" w:rsidRDefault="00523024" w:rsidP="00317B27">
            <w:pPr>
              <w:spacing w:afterLines="30" w:after="113"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文件審查</w:t>
            </w:r>
          </w:p>
        </w:tc>
        <w:tc>
          <w:tcPr>
            <w:tcW w:w="83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F8FB5" w14:textId="77777777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>前一學年度上、下學期成績單各一份</w:t>
            </w:r>
          </w:p>
          <w:p w14:paraId="2FB910A2" w14:textId="77777777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>身分證明文件（佐證身分別）</w:t>
            </w:r>
          </w:p>
          <w:p w14:paraId="69BFF6AF" w14:textId="4B6DF64B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>身分別為</w:t>
            </w:r>
            <w:r w:rsidRPr="00571693">
              <w:rPr>
                <w:rFonts w:ascii="Times New Roman" w:eastAsia="標楷體" w:hAnsi="Times New Roman"/>
                <w:szCs w:val="24"/>
              </w:rPr>
              <w:t>A4</w:t>
            </w:r>
            <w:r w:rsidRPr="00571693">
              <w:rPr>
                <w:rFonts w:ascii="Times New Roman" w:eastAsia="標楷體" w:hAnsi="Times New Roman"/>
                <w:szCs w:val="24"/>
              </w:rPr>
              <w:t>、</w:t>
            </w:r>
            <w:r w:rsidRPr="00571693">
              <w:rPr>
                <w:rFonts w:ascii="Times New Roman" w:eastAsia="標楷體" w:hAnsi="Times New Roman"/>
                <w:szCs w:val="24"/>
              </w:rPr>
              <w:t>A5</w:t>
            </w:r>
            <w:r w:rsidRPr="00571693">
              <w:rPr>
                <w:rFonts w:ascii="Times New Roman" w:eastAsia="標楷體" w:hAnsi="Times New Roman"/>
                <w:szCs w:val="24"/>
              </w:rPr>
              <w:t>、</w:t>
            </w:r>
            <w:r w:rsidR="00373425" w:rsidRPr="00571693">
              <w:rPr>
                <w:rFonts w:ascii="Times New Roman" w:eastAsia="標楷體" w:hAnsi="Times New Roman"/>
                <w:szCs w:val="24"/>
              </w:rPr>
              <w:t>A6</w:t>
            </w:r>
            <w:r w:rsidR="00373425" w:rsidRPr="00571693">
              <w:rPr>
                <w:rFonts w:ascii="Times New Roman" w:eastAsia="標楷體" w:hAnsi="Times New Roman"/>
                <w:szCs w:val="24"/>
              </w:rPr>
              <w:t>、</w:t>
            </w:r>
            <w:r w:rsidRPr="00571693">
              <w:rPr>
                <w:rFonts w:ascii="Times New Roman" w:eastAsia="標楷體" w:hAnsi="Times New Roman"/>
                <w:szCs w:val="24"/>
              </w:rPr>
              <w:t>B2</w:t>
            </w:r>
            <w:r w:rsidRPr="00571693">
              <w:rPr>
                <w:rFonts w:ascii="Times New Roman" w:eastAsia="標楷體" w:hAnsi="Times New Roman"/>
                <w:szCs w:val="24"/>
              </w:rPr>
              <w:t>、</w:t>
            </w:r>
            <w:r w:rsidRPr="00571693">
              <w:rPr>
                <w:rFonts w:ascii="Times New Roman" w:eastAsia="標楷體" w:hAnsi="Times New Roman"/>
                <w:szCs w:val="24"/>
              </w:rPr>
              <w:t>B3</w:t>
            </w:r>
            <w:r w:rsidRPr="00571693">
              <w:rPr>
                <w:rFonts w:ascii="Times New Roman" w:eastAsia="標楷體" w:hAnsi="Times New Roman"/>
                <w:szCs w:val="24"/>
              </w:rPr>
              <w:t>者需檢附所得清單</w:t>
            </w:r>
          </w:p>
          <w:p w14:paraId="04677DA1" w14:textId="05A73219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>特殊優異競賽、成就或服務表現等佐證資料</w:t>
            </w:r>
            <w:r w:rsidR="00373425" w:rsidRPr="00571693">
              <w:rPr>
                <w:rFonts w:ascii="Times New Roman" w:eastAsia="標楷體" w:hAnsi="Times New Roman"/>
                <w:szCs w:val="24"/>
              </w:rPr>
              <w:t>（非必要）</w:t>
            </w:r>
            <w:r w:rsidRPr="00571693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571693" w:rsidRPr="00571693" w14:paraId="1C674B92" w14:textId="77777777" w:rsidTr="00317B27">
        <w:trPr>
          <w:cantSplit/>
          <w:trHeight w:val="578"/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B34748" w14:textId="77777777" w:rsidR="00523024" w:rsidRPr="00571693" w:rsidRDefault="00523024" w:rsidP="00317B27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承辦人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C253B9" w14:textId="77777777" w:rsidR="00523024" w:rsidRPr="00571693" w:rsidRDefault="00523024" w:rsidP="00317B27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212AD62" w14:textId="77777777" w:rsidR="00523024" w:rsidRPr="00571693" w:rsidRDefault="00523024" w:rsidP="00317B27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審核結果</w:t>
            </w:r>
          </w:p>
        </w:tc>
        <w:tc>
          <w:tcPr>
            <w:tcW w:w="384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9265E4" w14:textId="77777777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>通過</w:t>
            </w:r>
          </w:p>
          <w:p w14:paraId="685B94C6" w14:textId="77777777" w:rsidR="00523024" w:rsidRPr="00571693" w:rsidRDefault="00523024" w:rsidP="00317B2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>未通過</w:t>
            </w:r>
          </w:p>
        </w:tc>
      </w:tr>
    </w:tbl>
    <w:p w14:paraId="7CBAF6D5" w14:textId="035ACD98" w:rsidR="00E54572" w:rsidRPr="00571693" w:rsidRDefault="00523024" w:rsidP="00523024">
      <w:pPr>
        <w:snapToGrid w:val="0"/>
        <w:spacing w:line="500" w:lineRule="exact"/>
        <w:rPr>
          <w:rFonts w:ascii="Times New Roman" w:eastAsia="標楷體" w:hAnsi="Times New Roman"/>
        </w:rPr>
      </w:pPr>
      <w:r w:rsidRPr="00571693">
        <w:rPr>
          <w:rFonts w:ascii="Times New Roman" w:eastAsia="標楷體" w:hAnsi="Times New Roman"/>
          <w:szCs w:val="28"/>
        </w:rPr>
        <w:t>表號：</w:t>
      </w:r>
      <w:r w:rsidR="00932C4B">
        <w:rPr>
          <w:rFonts w:ascii="Times New Roman" w:eastAsia="標楷體" w:hAnsi="Times New Roman"/>
        </w:rPr>
        <w:t>A248</w:t>
      </w:r>
      <w:r w:rsidRPr="00571693">
        <w:rPr>
          <w:rFonts w:ascii="Times New Roman" w:eastAsia="標楷體" w:hAnsi="Times New Roman"/>
        </w:rPr>
        <w:t>13</w:t>
      </w:r>
      <w:r w:rsidR="00932C4B">
        <w:rPr>
          <w:rFonts w:ascii="Times New Roman" w:eastAsia="標楷體" w:hAnsi="Times New Roman" w:hint="eastAsia"/>
        </w:rPr>
        <w:t>0</w:t>
      </w:r>
      <w:r w:rsidRPr="00571693">
        <w:rPr>
          <w:rFonts w:ascii="Times New Roman" w:eastAsia="標楷體" w:hAnsi="Times New Roman"/>
        </w:rPr>
        <w:t>101</w:t>
      </w:r>
    </w:p>
    <w:p w14:paraId="28AB9BC0" w14:textId="66BF6B7A" w:rsidR="000434FD" w:rsidRPr="00571693" w:rsidRDefault="000434FD" w:rsidP="000434FD">
      <w:pPr>
        <w:snapToGrid w:val="0"/>
        <w:ind w:rightChars="93" w:right="223"/>
        <w:jc w:val="center"/>
        <w:rPr>
          <w:rFonts w:ascii="Times New Roman" w:eastAsia="標楷體" w:hAnsi="Times New Roman"/>
          <w:b/>
          <w:sz w:val="32"/>
        </w:rPr>
      </w:pPr>
      <w:r w:rsidRPr="00571693">
        <w:rPr>
          <w:rFonts w:ascii="Times New Roman" w:eastAsia="標楷體" w:hAnsi="Times New Roman"/>
          <w:sz w:val="32"/>
          <w:szCs w:val="32"/>
        </w:rPr>
        <w:lastRenderedPageBreak/>
        <w:t>Application Form for Regulations for the Outstanding Scholarship for Disadvantaged Students</w:t>
      </w:r>
    </w:p>
    <w:p w14:paraId="5A82D4BD" w14:textId="1F650284" w:rsidR="000434FD" w:rsidRPr="00571693" w:rsidRDefault="00867692" w:rsidP="000434FD">
      <w:pPr>
        <w:snapToGrid w:val="0"/>
        <w:spacing w:beforeLines="50" w:before="188"/>
        <w:jc w:val="right"/>
        <w:rPr>
          <w:rFonts w:ascii="Times New Roman" w:eastAsia="標楷體" w:hAnsi="Times New Roman"/>
        </w:rPr>
      </w:pPr>
      <w:r w:rsidRPr="00571693">
        <w:rPr>
          <w:rFonts w:ascii="Times New Roman" w:eastAsia="標楷體" w:hAnsi="Times New Roman"/>
        </w:rPr>
        <w:t xml:space="preserve">  Application Date: ___ / ___ / ___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126"/>
        <w:gridCol w:w="993"/>
        <w:gridCol w:w="992"/>
        <w:gridCol w:w="425"/>
        <w:gridCol w:w="427"/>
        <w:gridCol w:w="1274"/>
        <w:gridCol w:w="2139"/>
      </w:tblGrid>
      <w:tr w:rsidR="00571693" w:rsidRPr="00571693" w14:paraId="00AE4E53" w14:textId="77777777" w:rsidTr="003F51D8">
        <w:trPr>
          <w:trHeight w:val="640"/>
          <w:jc w:val="center"/>
        </w:trPr>
        <w:tc>
          <w:tcPr>
            <w:tcW w:w="1838" w:type="dxa"/>
            <w:vAlign w:val="center"/>
          </w:tcPr>
          <w:p w14:paraId="68283525" w14:textId="180F1616" w:rsidR="000434FD" w:rsidRPr="00571693" w:rsidRDefault="000434FD" w:rsidP="003F51D8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</w:rPr>
              <w:t>Name</w:t>
            </w:r>
          </w:p>
        </w:tc>
        <w:tc>
          <w:tcPr>
            <w:tcW w:w="2126" w:type="dxa"/>
            <w:vAlign w:val="center"/>
          </w:tcPr>
          <w:p w14:paraId="698BA827" w14:textId="77777777" w:rsidR="000434FD" w:rsidRPr="00571693" w:rsidRDefault="000434FD" w:rsidP="003F51D8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DBEC699" w14:textId="0D09CF24" w:rsidR="000434FD" w:rsidRPr="00571693" w:rsidRDefault="000434FD" w:rsidP="003F51D8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</w:rPr>
              <w:t>Department and Year</w:t>
            </w:r>
          </w:p>
        </w:tc>
        <w:tc>
          <w:tcPr>
            <w:tcW w:w="1844" w:type="dxa"/>
            <w:gridSpan w:val="3"/>
            <w:vAlign w:val="center"/>
          </w:tcPr>
          <w:p w14:paraId="0AD59AAD" w14:textId="77777777" w:rsidR="000434FD" w:rsidRPr="00571693" w:rsidRDefault="000434FD" w:rsidP="003F51D8">
            <w:pPr>
              <w:spacing w:line="200" w:lineRule="exact"/>
              <w:ind w:firstLineChars="200" w:firstLine="48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3F9B9013" w14:textId="57A5A466" w:rsidR="000434FD" w:rsidRPr="00571693" w:rsidRDefault="000434FD" w:rsidP="003F51D8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</w:rPr>
              <w:t>Student ID No.</w:t>
            </w:r>
          </w:p>
        </w:tc>
        <w:tc>
          <w:tcPr>
            <w:tcW w:w="2139" w:type="dxa"/>
            <w:vAlign w:val="center"/>
          </w:tcPr>
          <w:p w14:paraId="4DF30FB4" w14:textId="77777777" w:rsidR="000434FD" w:rsidRPr="00571693" w:rsidRDefault="000434FD" w:rsidP="003F51D8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71693" w:rsidRPr="00571693" w14:paraId="2499D0CB" w14:textId="77777777" w:rsidTr="003F51D8">
        <w:trPr>
          <w:cantSplit/>
          <w:trHeight w:val="540"/>
          <w:jc w:val="center"/>
        </w:trPr>
        <w:tc>
          <w:tcPr>
            <w:tcW w:w="1838" w:type="dxa"/>
            <w:vAlign w:val="center"/>
          </w:tcPr>
          <w:p w14:paraId="39FF8924" w14:textId="55613A98" w:rsidR="000434FD" w:rsidRPr="00571693" w:rsidRDefault="000434FD" w:rsidP="003F51D8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</w:rPr>
              <w:t>Mobile</w:t>
            </w:r>
          </w:p>
        </w:tc>
        <w:tc>
          <w:tcPr>
            <w:tcW w:w="2126" w:type="dxa"/>
            <w:vAlign w:val="center"/>
          </w:tcPr>
          <w:p w14:paraId="1B3CEC65" w14:textId="77777777" w:rsidR="000434FD" w:rsidRPr="00571693" w:rsidRDefault="000434FD" w:rsidP="003F51D8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0B45941E" w14:textId="77777777" w:rsidR="000434FD" w:rsidRPr="00571693" w:rsidRDefault="000434FD" w:rsidP="003F51D8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Email</w:t>
            </w:r>
          </w:p>
        </w:tc>
        <w:tc>
          <w:tcPr>
            <w:tcW w:w="3413" w:type="dxa"/>
            <w:gridSpan w:val="2"/>
            <w:vAlign w:val="center"/>
          </w:tcPr>
          <w:p w14:paraId="075009EF" w14:textId="77777777" w:rsidR="000434FD" w:rsidRPr="00571693" w:rsidRDefault="000434FD" w:rsidP="003F51D8">
            <w:pPr>
              <w:spacing w:line="2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71693" w:rsidRPr="00571693" w14:paraId="654DA2BC" w14:textId="77777777" w:rsidTr="00867692">
        <w:trPr>
          <w:cantSplit/>
          <w:trHeight w:val="2824"/>
          <w:jc w:val="center"/>
        </w:trPr>
        <w:tc>
          <w:tcPr>
            <w:tcW w:w="1838" w:type="dxa"/>
            <w:vAlign w:val="center"/>
          </w:tcPr>
          <w:p w14:paraId="3BEBD3B6" w14:textId="43AB6380" w:rsidR="000434FD" w:rsidRPr="00571693" w:rsidRDefault="000434FD" w:rsidP="003F51D8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</w:rPr>
              <w:t>Application Requirements</w:t>
            </w:r>
          </w:p>
        </w:tc>
        <w:tc>
          <w:tcPr>
            <w:tcW w:w="4111" w:type="dxa"/>
            <w:gridSpan w:val="3"/>
          </w:tcPr>
          <w:p w14:paraId="6125D065" w14:textId="0ABB9CE3" w:rsidR="000434FD" w:rsidRPr="00571693" w:rsidRDefault="00D5258A" w:rsidP="00867692">
            <w:pPr>
              <w:ind w:firstLineChars="5" w:firstLine="12"/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Category A:</w:t>
            </w:r>
          </w:p>
          <w:p w14:paraId="43565515" w14:textId="7FD0B871" w:rsidR="000434FD" w:rsidRPr="00571693" w:rsidRDefault="000434FD" w:rsidP="00867692">
            <w:pPr>
              <w:snapToGrid w:val="0"/>
              <w:ind w:firstLineChars="5" w:firstLine="12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5258A" w:rsidRPr="00571693">
              <w:rPr>
                <w:rFonts w:ascii="Times New Roman" w:eastAsia="標楷體" w:hAnsi="Times New Roman"/>
                <w:szCs w:val="24"/>
              </w:rPr>
              <w:t xml:space="preserve">A1 </w:t>
            </w:r>
            <w:r w:rsidRPr="00571693">
              <w:rPr>
                <w:rFonts w:ascii="Times New Roman" w:eastAsia="標楷體" w:hAnsi="Times New Roman"/>
                <w:szCs w:val="24"/>
              </w:rPr>
              <w:t>Students from low-income households</w:t>
            </w:r>
          </w:p>
          <w:p w14:paraId="620AD8AC" w14:textId="3B246F5B" w:rsidR="000434FD" w:rsidRPr="00571693" w:rsidRDefault="000434FD" w:rsidP="00867692">
            <w:pPr>
              <w:snapToGrid w:val="0"/>
              <w:ind w:firstLineChars="5" w:firstLine="12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5258A" w:rsidRPr="00571693">
              <w:rPr>
                <w:rFonts w:ascii="Times New Roman" w:eastAsia="標楷體" w:hAnsi="Times New Roman"/>
                <w:szCs w:val="24"/>
              </w:rPr>
              <w:t xml:space="preserve">A2 </w:t>
            </w:r>
            <w:r w:rsidRPr="00571693">
              <w:rPr>
                <w:rFonts w:ascii="Times New Roman" w:eastAsia="標楷體" w:hAnsi="Times New Roman"/>
                <w:szCs w:val="24"/>
              </w:rPr>
              <w:t>Students from middle-low-income households</w:t>
            </w:r>
          </w:p>
          <w:p w14:paraId="55273AB7" w14:textId="24E21CBB" w:rsidR="000434FD" w:rsidRPr="00571693" w:rsidRDefault="000434FD" w:rsidP="00867692">
            <w:pPr>
              <w:snapToGrid w:val="0"/>
              <w:ind w:firstLineChars="5" w:firstLine="12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5258A" w:rsidRPr="00571693">
              <w:rPr>
                <w:rFonts w:ascii="Times New Roman" w:eastAsia="標楷體" w:hAnsi="Times New Roman"/>
                <w:szCs w:val="24"/>
              </w:rPr>
              <w:t xml:space="preserve">A3 </w:t>
            </w:r>
            <w:r w:rsidRPr="00571693">
              <w:rPr>
                <w:rFonts w:ascii="Times New Roman" w:eastAsia="標楷體" w:hAnsi="Times New Roman"/>
                <w:szCs w:val="24"/>
              </w:rPr>
              <w:t>Students as children and grandchildren from families in hardship</w:t>
            </w:r>
          </w:p>
          <w:p w14:paraId="1843F88A" w14:textId="77777777" w:rsidR="00D5258A" w:rsidRPr="00571693" w:rsidRDefault="000434FD" w:rsidP="00867692">
            <w:pPr>
              <w:snapToGrid w:val="0"/>
              <w:ind w:firstLineChars="5" w:firstLine="12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5258A" w:rsidRPr="00571693">
              <w:rPr>
                <w:rFonts w:ascii="Times New Roman" w:eastAsia="標楷體" w:hAnsi="Times New Roman"/>
                <w:szCs w:val="24"/>
              </w:rPr>
              <w:t xml:space="preserve">A4 </w:t>
            </w:r>
            <w:r w:rsidRPr="00571693">
              <w:rPr>
                <w:rFonts w:ascii="Times New Roman" w:eastAsia="標楷體" w:hAnsi="Times New Roman"/>
                <w:szCs w:val="24"/>
              </w:rPr>
              <w:t>Students with</w:t>
            </w:r>
            <w:r w:rsidR="00D5258A" w:rsidRPr="00571693">
              <w:rPr>
                <w:rFonts w:ascii="Times New Roman" w:eastAsia="標楷體" w:hAnsi="Times New Roman"/>
                <w:szCs w:val="24"/>
              </w:rPr>
              <w:t xml:space="preserve"> physical and mental disability</w:t>
            </w:r>
          </w:p>
          <w:p w14:paraId="5D045E76" w14:textId="3C3B5130" w:rsidR="000434FD" w:rsidRPr="00571693" w:rsidRDefault="00D5258A" w:rsidP="00867692">
            <w:pPr>
              <w:snapToGrid w:val="0"/>
              <w:ind w:firstLineChars="5" w:firstLine="12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 xml:space="preserve">A5 </w:t>
            </w:r>
            <w:r w:rsidR="000434FD" w:rsidRPr="00571693">
              <w:rPr>
                <w:rFonts w:ascii="Times New Roman" w:eastAsia="標楷體" w:hAnsi="Times New Roman"/>
                <w:szCs w:val="24"/>
              </w:rPr>
              <w:t>Students as children of persons with physical and mental disability</w:t>
            </w:r>
          </w:p>
          <w:p w14:paraId="3D7E5943" w14:textId="3248F214" w:rsidR="000434FD" w:rsidRPr="00571693" w:rsidRDefault="000434FD" w:rsidP="00867692">
            <w:pPr>
              <w:snapToGrid w:val="0"/>
              <w:ind w:firstLineChars="5" w:firstLine="12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5258A" w:rsidRPr="00571693">
              <w:rPr>
                <w:rFonts w:ascii="Times New Roman" w:eastAsia="標楷體" w:hAnsi="Times New Roman"/>
                <w:szCs w:val="24"/>
              </w:rPr>
              <w:t xml:space="preserve">A6 </w:t>
            </w:r>
            <w:r w:rsidRPr="00571693">
              <w:rPr>
                <w:rFonts w:ascii="Times New Roman" w:eastAsia="標楷體" w:hAnsi="Times New Roman"/>
                <w:szCs w:val="24"/>
              </w:rPr>
              <w:t>Indigenous students</w:t>
            </w:r>
          </w:p>
        </w:tc>
        <w:tc>
          <w:tcPr>
            <w:tcW w:w="4265" w:type="dxa"/>
            <w:gridSpan w:val="4"/>
          </w:tcPr>
          <w:p w14:paraId="27F95B3A" w14:textId="25F0FF01" w:rsidR="00D5258A" w:rsidRPr="00571693" w:rsidRDefault="00D5258A" w:rsidP="00867692">
            <w:pPr>
              <w:ind w:firstLineChars="5" w:firstLine="12"/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Category B:</w:t>
            </w:r>
          </w:p>
          <w:p w14:paraId="66F45419" w14:textId="0B74EED0" w:rsidR="00D5258A" w:rsidRPr="00571693" w:rsidRDefault="00D5258A" w:rsidP="00867692">
            <w:pPr>
              <w:ind w:firstLineChars="5" w:firstLine="12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>B1 Those who receive underprivileged student aid from the Ministry of Education</w:t>
            </w:r>
          </w:p>
          <w:p w14:paraId="464B246A" w14:textId="6EB7B868" w:rsidR="00D5258A" w:rsidRPr="00571693" w:rsidRDefault="00D5258A" w:rsidP="00867692">
            <w:pPr>
              <w:ind w:firstLineChars="5" w:firstLine="12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>B2 Students whose families have suddenly experienced major hardships, and whose eligibility has been approved upon review.</w:t>
            </w:r>
          </w:p>
          <w:p w14:paraId="503A3D47" w14:textId="1C0D5EA4" w:rsidR="000434FD" w:rsidRPr="00571693" w:rsidRDefault="00D5258A" w:rsidP="00867692">
            <w:pPr>
              <w:ind w:firstLineChars="5" w:firstLine="12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71693">
              <w:rPr>
                <w:rFonts w:ascii="Times New Roman" w:eastAsia="標楷體" w:hAnsi="Times New Roman"/>
                <w:szCs w:val="24"/>
              </w:rPr>
              <w:t>B3 Other students recognized by the school as economically disadvantaged.</w:t>
            </w:r>
          </w:p>
        </w:tc>
      </w:tr>
      <w:tr w:rsidR="00571693" w:rsidRPr="00571693" w14:paraId="4A3B03BD" w14:textId="77777777" w:rsidTr="003F51D8">
        <w:trPr>
          <w:cantSplit/>
          <w:trHeight w:val="999"/>
          <w:jc w:val="center"/>
        </w:trPr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68ED3F" w14:textId="547CE636" w:rsidR="000434FD" w:rsidRPr="00571693" w:rsidRDefault="00D5258A" w:rsidP="003F51D8">
            <w:pPr>
              <w:spacing w:afterLines="30" w:after="113"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Style w:val="af0"/>
                <w:rFonts w:ascii="Times New Roman" w:eastAsia="標楷體" w:hAnsi="Times New Roman"/>
                <w:b w:val="0"/>
                <w:sz w:val="28"/>
                <w:szCs w:val="28"/>
              </w:rPr>
              <w:t>Academic Performance</w:t>
            </w:r>
          </w:p>
        </w:tc>
        <w:tc>
          <w:tcPr>
            <w:tcW w:w="8376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9CA183" w14:textId="77777777" w:rsidR="00D5258A" w:rsidRPr="00571693" w:rsidRDefault="00D5258A" w:rsidP="0086769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Previous Academic Year – First Semester: ______ ; Class Rank: ______% ; Conduct: ______</w:t>
            </w:r>
          </w:p>
          <w:p w14:paraId="65ED16D9" w14:textId="77777777" w:rsidR="00D5258A" w:rsidRPr="00571693" w:rsidRDefault="00D5258A" w:rsidP="0086769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Previous Academic Year – Second Semester: ______ ; Class Rank: ______% ; Conduct: ______</w:t>
            </w:r>
          </w:p>
          <w:p w14:paraId="0F5BA7A4" w14:textId="53927133" w:rsidR="000434FD" w:rsidRPr="00571693" w:rsidRDefault="00D5258A" w:rsidP="00867692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Disciplinary Records for the Previous Academic Year: ______</w:t>
            </w:r>
            <w:r w:rsidR="000434FD" w:rsidRPr="0057169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</w:t>
            </w:r>
          </w:p>
        </w:tc>
      </w:tr>
      <w:tr w:rsidR="00571693" w:rsidRPr="00571693" w14:paraId="18EBC469" w14:textId="77777777" w:rsidTr="00867692">
        <w:trPr>
          <w:cantSplit/>
          <w:trHeight w:val="1203"/>
          <w:jc w:val="center"/>
        </w:trPr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2C8E10" w14:textId="37DB23E0" w:rsidR="000434FD" w:rsidRPr="00571693" w:rsidRDefault="00867692" w:rsidP="008676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</w:rPr>
              <w:t>Scholarship Disbursement Record</w:t>
            </w:r>
          </w:p>
        </w:tc>
        <w:tc>
          <w:tcPr>
            <w:tcW w:w="8376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337608" w14:textId="77777777" w:rsidR="00867692" w:rsidRPr="00571693" w:rsidRDefault="00867692" w:rsidP="00867692">
            <w:pPr>
              <w:widowControl/>
              <w:suppressAutoHyphens w:val="0"/>
              <w:autoSpaceDN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57169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Previous Academic Year:</w:t>
            </w:r>
          </w:p>
          <w:p w14:paraId="2DF9FA34" w14:textId="77777777" w:rsidR="00867692" w:rsidRPr="00571693" w:rsidRDefault="00867692" w:rsidP="00867692">
            <w:pPr>
              <w:widowControl/>
              <w:numPr>
                <w:ilvl w:val="0"/>
                <w:numId w:val="13"/>
              </w:numPr>
              <w:suppressAutoHyphens w:val="0"/>
              <w:autoSpaceDN/>
              <w:ind w:leftChars="-1" w:left="478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571693">
              <w:rPr>
                <w:rFonts w:ascii="Times New Roman" w:eastAsia="標楷體" w:hAnsi="Times New Roman"/>
                <w:kern w:val="0"/>
                <w:szCs w:val="24"/>
              </w:rPr>
              <w:t>Did you receive an Honors Program Scholarship?</w:t>
            </w:r>
          </w:p>
          <w:p w14:paraId="34CD1847" w14:textId="77777777" w:rsidR="00867692" w:rsidRPr="00571693" w:rsidRDefault="00867692" w:rsidP="00867692">
            <w:pPr>
              <w:widowControl/>
              <w:suppressAutoHyphens w:val="0"/>
              <w:autoSpaceDN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571693">
              <w:rPr>
                <w:rFonts w:ascii="Times New Roman" w:eastAsia="標楷體" w:hAnsi="Times New Roman"/>
                <w:kern w:val="0"/>
                <w:szCs w:val="24"/>
              </w:rPr>
              <w:t xml:space="preserve"> □ Yes, Amount: ______ NT$ ; □ No</w:t>
            </w:r>
          </w:p>
          <w:p w14:paraId="1A48EBCB" w14:textId="14F26C86" w:rsidR="00867692" w:rsidRPr="00571693" w:rsidRDefault="00867692" w:rsidP="00867692">
            <w:pPr>
              <w:widowControl/>
              <w:numPr>
                <w:ilvl w:val="0"/>
                <w:numId w:val="13"/>
              </w:numPr>
              <w:suppressAutoHyphens w:val="0"/>
              <w:autoSpaceDN/>
              <w:ind w:leftChars="-1" w:left="478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571693">
              <w:rPr>
                <w:rFonts w:ascii="Times New Roman" w:eastAsia="標楷體" w:hAnsi="Times New Roman"/>
                <w:kern w:val="0"/>
                <w:szCs w:val="24"/>
              </w:rPr>
              <w:t>Other Scholarships Received Within the University: ________________________</w:t>
            </w:r>
          </w:p>
          <w:p w14:paraId="30A73011" w14:textId="6976FDC5" w:rsidR="00867692" w:rsidRPr="00571693" w:rsidRDefault="00867692" w:rsidP="00867692">
            <w:pPr>
              <w:widowControl/>
              <w:numPr>
                <w:ilvl w:val="0"/>
                <w:numId w:val="13"/>
              </w:numPr>
              <w:suppressAutoHyphens w:val="0"/>
              <w:autoSpaceDN/>
              <w:ind w:leftChars="-1" w:left="478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571693">
              <w:rPr>
                <w:rFonts w:ascii="Times New Roman" w:eastAsia="標楷體" w:hAnsi="Times New Roman"/>
                <w:kern w:val="0"/>
                <w:szCs w:val="24"/>
              </w:rPr>
              <w:t>Other Scholarships Received Outside the University: _______________________</w:t>
            </w:r>
          </w:p>
        </w:tc>
      </w:tr>
      <w:tr w:rsidR="00571693" w:rsidRPr="00571693" w14:paraId="2039EA08" w14:textId="77777777" w:rsidTr="005A4251">
        <w:trPr>
          <w:cantSplit/>
          <w:trHeight w:val="2769"/>
          <w:jc w:val="center"/>
        </w:trPr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DAA785" w14:textId="7ED41D4D" w:rsidR="000434FD" w:rsidRPr="00571693" w:rsidRDefault="00867692" w:rsidP="0086769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Brief Description of Family Situation</w:t>
            </w:r>
          </w:p>
        </w:tc>
        <w:tc>
          <w:tcPr>
            <w:tcW w:w="8376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14:paraId="0A5955B6" w14:textId="1BE15010" w:rsidR="000434FD" w:rsidRPr="00571693" w:rsidRDefault="00867692" w:rsidP="0086769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(Provide details only for special circumstances. If none, leave blank. No need to describe your status again.)</w:t>
            </w:r>
          </w:p>
        </w:tc>
      </w:tr>
      <w:tr w:rsidR="00571693" w:rsidRPr="00571693" w14:paraId="0EBF80E9" w14:textId="77777777" w:rsidTr="00867692">
        <w:trPr>
          <w:cantSplit/>
          <w:trHeight w:val="1116"/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68D3F03F" w14:textId="61622C2E" w:rsidR="000434FD" w:rsidRPr="00571693" w:rsidRDefault="00867692" w:rsidP="003F51D8">
            <w:pPr>
              <w:spacing w:afterLines="30" w:after="113"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</w:rPr>
              <w:t>Document review</w:t>
            </w:r>
          </w:p>
        </w:tc>
        <w:tc>
          <w:tcPr>
            <w:tcW w:w="83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C6178" w14:textId="77777777" w:rsidR="00867692" w:rsidRPr="00571693" w:rsidRDefault="00867692" w:rsidP="0086769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□ One copy of the transcript for each semester of the previous academic year</w:t>
            </w:r>
          </w:p>
          <w:p w14:paraId="56A3FCA1" w14:textId="77777777" w:rsidR="00867692" w:rsidRPr="00571693" w:rsidRDefault="00867692" w:rsidP="0086769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□ Identification document (to verify identity)</w:t>
            </w:r>
          </w:p>
          <w:p w14:paraId="6C1F83A1" w14:textId="7517646C" w:rsidR="00867692" w:rsidRPr="00571693" w:rsidRDefault="00867692" w:rsidP="0086769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□ For categories A4, A5, A6, B2, or B3, an income statement must be attached</w:t>
            </w:r>
          </w:p>
          <w:p w14:paraId="1D0CCA74" w14:textId="1D7466AB" w:rsidR="000434FD" w:rsidRPr="00571693" w:rsidRDefault="00867692" w:rsidP="00867692">
            <w:pPr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  <w:szCs w:val="24"/>
              </w:rPr>
              <w:t>□ Supporting documents for special achievements, competitions, or service performance (optional)</w:t>
            </w:r>
          </w:p>
        </w:tc>
      </w:tr>
      <w:tr w:rsidR="00571693" w:rsidRPr="00571693" w14:paraId="58D929FA" w14:textId="77777777" w:rsidTr="00867692">
        <w:trPr>
          <w:cantSplit/>
          <w:trHeight w:val="434"/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C12A08" w14:textId="06CEE636" w:rsidR="000434FD" w:rsidRPr="00571693" w:rsidRDefault="00867692" w:rsidP="003F51D8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</w:rPr>
              <w:t>Responsible Officer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4766860" w14:textId="77777777" w:rsidR="000434FD" w:rsidRPr="00571693" w:rsidRDefault="000434FD" w:rsidP="003F51D8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8EDAD4" w14:textId="48E0865F" w:rsidR="000434FD" w:rsidRPr="00571693" w:rsidRDefault="00867692" w:rsidP="003F51D8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w:rFonts w:ascii="Times New Roman" w:eastAsia="標楷體" w:hAnsi="Times New Roman"/>
              </w:rPr>
              <w:t>Review Result</w:t>
            </w:r>
          </w:p>
        </w:tc>
        <w:tc>
          <w:tcPr>
            <w:tcW w:w="384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6DDA71" w14:textId="6FC1E8B9" w:rsidR="000434FD" w:rsidRPr="00571693" w:rsidRDefault="000434FD" w:rsidP="003F51D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67692" w:rsidRPr="00571693">
              <w:rPr>
                <w:rFonts w:ascii="Times New Roman" w:eastAsia="標楷體" w:hAnsi="Times New Roman"/>
              </w:rPr>
              <w:t>Approved</w:t>
            </w:r>
          </w:p>
          <w:p w14:paraId="1D6222AE" w14:textId="57D451EF" w:rsidR="000434FD" w:rsidRPr="00571693" w:rsidRDefault="000434FD" w:rsidP="003F51D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693">
              <w:rPr>
                <mc:AlternateContent>
                  <mc:Choice Requires="w16se">
                    <w:rFonts w:ascii="Times New Roman" w:eastAsia="標楷體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67692" w:rsidRPr="00571693">
              <w:rPr>
                <w:rFonts w:ascii="Times New Roman" w:eastAsia="標楷體" w:hAnsi="Times New Roman"/>
                <w:szCs w:val="24"/>
              </w:rPr>
              <w:t xml:space="preserve">Not </w:t>
            </w:r>
            <w:r w:rsidR="00867692" w:rsidRPr="00571693">
              <w:rPr>
                <w:rFonts w:ascii="Times New Roman" w:eastAsia="標楷體" w:hAnsi="Times New Roman"/>
              </w:rPr>
              <w:t>Approved</w:t>
            </w:r>
          </w:p>
        </w:tc>
      </w:tr>
    </w:tbl>
    <w:p w14:paraId="273ED0F4" w14:textId="6CC65779" w:rsidR="000434FD" w:rsidRPr="00571693" w:rsidRDefault="00867692" w:rsidP="00867692">
      <w:pPr>
        <w:snapToGrid w:val="0"/>
        <w:rPr>
          <w:rFonts w:ascii="Times New Roman" w:eastAsia="標楷體" w:hAnsi="Times New Roman"/>
          <w:szCs w:val="28"/>
        </w:rPr>
      </w:pPr>
      <w:r w:rsidRPr="00571693">
        <w:rPr>
          <w:rFonts w:ascii="Times New Roman" w:eastAsia="標楷體" w:hAnsi="Times New Roman"/>
        </w:rPr>
        <w:t xml:space="preserve">Form No: </w:t>
      </w:r>
      <w:r w:rsidR="00932C4B">
        <w:rPr>
          <w:rFonts w:ascii="Times New Roman" w:eastAsia="標楷體" w:hAnsi="Times New Roman"/>
        </w:rPr>
        <w:t>A248</w:t>
      </w:r>
      <w:r w:rsidR="000434FD" w:rsidRPr="00571693">
        <w:rPr>
          <w:rFonts w:ascii="Times New Roman" w:eastAsia="標楷體" w:hAnsi="Times New Roman"/>
        </w:rPr>
        <w:t>13</w:t>
      </w:r>
      <w:r w:rsidR="00932C4B">
        <w:rPr>
          <w:rFonts w:ascii="Times New Roman" w:eastAsia="標楷體" w:hAnsi="Times New Roman" w:hint="eastAsia"/>
        </w:rPr>
        <w:t>0</w:t>
      </w:r>
      <w:r w:rsidR="000434FD" w:rsidRPr="00571693">
        <w:rPr>
          <w:rFonts w:ascii="Times New Roman" w:eastAsia="標楷體" w:hAnsi="Times New Roman"/>
        </w:rPr>
        <w:t>101</w:t>
      </w:r>
    </w:p>
    <w:sectPr w:rsidR="000434FD" w:rsidRPr="00571693" w:rsidSect="0057026A">
      <w:footerReference w:type="even" r:id="rId8"/>
      <w:pgSz w:w="11906" w:h="16838"/>
      <w:pgMar w:top="1418" w:right="1418" w:bottom="1418" w:left="1418" w:header="720" w:footer="720" w:gutter="0"/>
      <w:cols w:space="720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17270" w14:textId="77777777" w:rsidR="00E62681" w:rsidRDefault="00E62681">
      <w:r>
        <w:separator/>
      </w:r>
    </w:p>
  </w:endnote>
  <w:endnote w:type="continuationSeparator" w:id="0">
    <w:p w14:paraId="02B97B49" w14:textId="77777777" w:rsidR="00E62681" w:rsidRDefault="00E6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8A453" w14:textId="77777777" w:rsidR="00781C5D" w:rsidRDefault="00781C5D" w:rsidP="008577FC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</w:t>
    </w:r>
    <w:r>
      <w:rPr>
        <w:rStyle w:val="ae"/>
      </w:rPr>
      <w:fldChar w:fldCharType="end"/>
    </w:r>
  </w:p>
  <w:p w14:paraId="4EF4EF4D" w14:textId="77777777" w:rsidR="00781C5D" w:rsidRDefault="00781C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4E82" w14:textId="77777777" w:rsidR="00E62681" w:rsidRDefault="00E62681">
      <w:r>
        <w:rPr>
          <w:color w:val="000000"/>
        </w:rPr>
        <w:separator/>
      </w:r>
    </w:p>
  </w:footnote>
  <w:footnote w:type="continuationSeparator" w:id="0">
    <w:p w14:paraId="3D92D810" w14:textId="77777777" w:rsidR="00E62681" w:rsidRDefault="00E62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7A"/>
    <w:multiLevelType w:val="hybridMultilevel"/>
    <w:tmpl w:val="8F8C767C"/>
    <w:lvl w:ilvl="0" w:tplc="50A8B4FA">
      <w:start w:val="1"/>
      <w:numFmt w:val="decimal"/>
      <w:lvlText w:val="%1."/>
      <w:lvlJc w:val="left"/>
      <w:pPr>
        <w:ind w:left="1351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0E446DA1"/>
    <w:multiLevelType w:val="hybridMultilevel"/>
    <w:tmpl w:val="813E9B08"/>
    <w:lvl w:ilvl="0" w:tplc="3A3EC16A">
      <w:start w:val="1"/>
      <w:numFmt w:val="decimal"/>
      <w:suff w:val="nothing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" w15:restartNumberingAfterBreak="0">
    <w:nsid w:val="242D1CCC"/>
    <w:multiLevelType w:val="hybridMultilevel"/>
    <w:tmpl w:val="4BA8F900"/>
    <w:lvl w:ilvl="0" w:tplc="3F228A3A">
      <w:start w:val="1"/>
      <w:numFmt w:val="taiwaneseCountingThousand"/>
      <w:suff w:val="nothing"/>
      <w:lvlText w:val="(%1)"/>
      <w:lvlJc w:val="left"/>
      <w:pPr>
        <w:ind w:left="294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2E6F224C"/>
    <w:multiLevelType w:val="hybridMultilevel"/>
    <w:tmpl w:val="618006C8"/>
    <w:lvl w:ilvl="0" w:tplc="62C2057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4" w15:restartNumberingAfterBreak="0">
    <w:nsid w:val="31EB3F11"/>
    <w:multiLevelType w:val="hybridMultilevel"/>
    <w:tmpl w:val="D99007C6"/>
    <w:lvl w:ilvl="0" w:tplc="B7245EFE">
      <w:start w:val="1"/>
      <w:numFmt w:val="taiwaneseCountingThousand"/>
      <w:lvlText w:val="%1."/>
      <w:lvlJc w:val="left"/>
      <w:pPr>
        <w:ind w:left="1615" w:hanging="480"/>
      </w:pPr>
      <w:rPr>
        <w:rFonts w:hint="eastAsia"/>
        <w:color w:val="auto"/>
      </w:rPr>
    </w:lvl>
    <w:lvl w:ilvl="1" w:tplc="951246B4" w:tentative="1">
      <w:start w:val="1"/>
      <w:numFmt w:val="ideographTraditional"/>
      <w:lvlText w:val="%2、"/>
      <w:lvlJc w:val="left"/>
      <w:pPr>
        <w:ind w:left="2095" w:hanging="480"/>
      </w:pPr>
    </w:lvl>
    <w:lvl w:ilvl="2" w:tplc="EC78670A" w:tentative="1">
      <w:start w:val="1"/>
      <w:numFmt w:val="lowerRoman"/>
      <w:lvlText w:val="%3."/>
      <w:lvlJc w:val="right"/>
      <w:pPr>
        <w:ind w:left="2575" w:hanging="480"/>
      </w:pPr>
    </w:lvl>
    <w:lvl w:ilvl="3" w:tplc="710404A6" w:tentative="1">
      <w:start w:val="1"/>
      <w:numFmt w:val="decimal"/>
      <w:lvlText w:val="%4."/>
      <w:lvlJc w:val="left"/>
      <w:pPr>
        <w:ind w:left="3055" w:hanging="480"/>
      </w:pPr>
    </w:lvl>
    <w:lvl w:ilvl="4" w:tplc="A7CA6178" w:tentative="1">
      <w:start w:val="1"/>
      <w:numFmt w:val="ideographTraditional"/>
      <w:lvlText w:val="%5、"/>
      <w:lvlJc w:val="left"/>
      <w:pPr>
        <w:ind w:left="3535" w:hanging="480"/>
      </w:pPr>
    </w:lvl>
    <w:lvl w:ilvl="5" w:tplc="9A3C65D8" w:tentative="1">
      <w:start w:val="1"/>
      <w:numFmt w:val="lowerRoman"/>
      <w:lvlText w:val="%6."/>
      <w:lvlJc w:val="right"/>
      <w:pPr>
        <w:ind w:left="4015" w:hanging="480"/>
      </w:pPr>
    </w:lvl>
    <w:lvl w:ilvl="6" w:tplc="AB6601EC" w:tentative="1">
      <w:start w:val="1"/>
      <w:numFmt w:val="decimal"/>
      <w:lvlText w:val="%7."/>
      <w:lvlJc w:val="left"/>
      <w:pPr>
        <w:ind w:left="4495" w:hanging="480"/>
      </w:pPr>
    </w:lvl>
    <w:lvl w:ilvl="7" w:tplc="20721822" w:tentative="1">
      <w:start w:val="1"/>
      <w:numFmt w:val="ideographTraditional"/>
      <w:lvlText w:val="%8、"/>
      <w:lvlJc w:val="left"/>
      <w:pPr>
        <w:ind w:left="4975" w:hanging="480"/>
      </w:pPr>
    </w:lvl>
    <w:lvl w:ilvl="8" w:tplc="549AF3AC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31EF6448"/>
    <w:multiLevelType w:val="hybridMultilevel"/>
    <w:tmpl w:val="48A2D110"/>
    <w:lvl w:ilvl="0" w:tplc="8C8C513E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shd w:val="clear" w:color="auto" w:fill="auto"/>
      </w:rPr>
    </w:lvl>
    <w:lvl w:ilvl="1" w:tplc="60A0604A">
      <w:start w:val="1"/>
      <w:numFmt w:val="taiwaneseCountingThousand"/>
      <w:suff w:val="nothing"/>
      <w:lvlText w:val="(%2)"/>
      <w:lvlJc w:val="left"/>
      <w:pPr>
        <w:ind w:left="1654" w:hanging="465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326D2C3D"/>
    <w:multiLevelType w:val="hybridMultilevel"/>
    <w:tmpl w:val="7A8A6942"/>
    <w:lvl w:ilvl="0" w:tplc="9670E890">
      <w:start w:val="1"/>
      <w:numFmt w:val="taiwaneseCountingThousand"/>
      <w:lvlText w:val="%1、"/>
      <w:lvlJc w:val="left"/>
      <w:pPr>
        <w:ind w:left="1279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782303F"/>
    <w:multiLevelType w:val="hybridMultilevel"/>
    <w:tmpl w:val="F5C8B8DE"/>
    <w:lvl w:ilvl="0" w:tplc="3D6A5AFC">
      <w:start w:val="1"/>
      <w:numFmt w:val="taiwaneseCountingThousand"/>
      <w:suff w:val="nothing"/>
      <w:lvlText w:val="%1、"/>
      <w:lvlJc w:val="left"/>
      <w:pPr>
        <w:ind w:left="1570" w:hanging="720"/>
      </w:pPr>
      <w:rPr>
        <w:rFonts w:hint="default"/>
        <w:shd w:val="clear" w:color="auto" w:fill="auto"/>
      </w:rPr>
    </w:lvl>
    <w:lvl w:ilvl="1" w:tplc="60A0604A">
      <w:start w:val="1"/>
      <w:numFmt w:val="taiwaneseCountingThousand"/>
      <w:suff w:val="nothing"/>
      <w:lvlText w:val="(%2)"/>
      <w:lvlJc w:val="left"/>
      <w:pPr>
        <w:ind w:left="1654" w:hanging="465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3CAA7EE2"/>
    <w:multiLevelType w:val="hybridMultilevel"/>
    <w:tmpl w:val="85E65F7A"/>
    <w:lvl w:ilvl="0" w:tplc="A9D6240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9" w15:restartNumberingAfterBreak="0">
    <w:nsid w:val="48B34A54"/>
    <w:multiLevelType w:val="hybridMultilevel"/>
    <w:tmpl w:val="7F72D206"/>
    <w:lvl w:ilvl="0" w:tplc="A874FE3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495051F7"/>
    <w:multiLevelType w:val="hybridMultilevel"/>
    <w:tmpl w:val="F5C8B8DE"/>
    <w:lvl w:ilvl="0" w:tplc="3D6A5AFC">
      <w:start w:val="1"/>
      <w:numFmt w:val="taiwaneseCountingThousand"/>
      <w:suff w:val="nothing"/>
      <w:lvlText w:val="%1、"/>
      <w:lvlJc w:val="left"/>
      <w:pPr>
        <w:ind w:left="1429" w:hanging="720"/>
      </w:pPr>
      <w:rPr>
        <w:rFonts w:hint="default"/>
        <w:shd w:val="clear" w:color="auto" w:fill="auto"/>
      </w:rPr>
    </w:lvl>
    <w:lvl w:ilvl="1" w:tplc="60A0604A">
      <w:start w:val="1"/>
      <w:numFmt w:val="taiwaneseCountingThousand"/>
      <w:suff w:val="nothing"/>
      <w:lvlText w:val="(%2)"/>
      <w:lvlJc w:val="left"/>
      <w:pPr>
        <w:ind w:left="1654" w:hanging="465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4A403A8D"/>
    <w:multiLevelType w:val="hybridMultilevel"/>
    <w:tmpl w:val="6A56E77E"/>
    <w:lvl w:ilvl="0" w:tplc="A2482A34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CFD4504"/>
    <w:multiLevelType w:val="hybridMultilevel"/>
    <w:tmpl w:val="5FA0D86C"/>
    <w:lvl w:ilvl="0" w:tplc="C8A05BA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3" w15:restartNumberingAfterBreak="0">
    <w:nsid w:val="4F081E89"/>
    <w:multiLevelType w:val="hybridMultilevel"/>
    <w:tmpl w:val="AF7C941A"/>
    <w:lvl w:ilvl="0" w:tplc="3AF42BD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4" w15:restartNumberingAfterBreak="0">
    <w:nsid w:val="759A564D"/>
    <w:multiLevelType w:val="hybridMultilevel"/>
    <w:tmpl w:val="2C062DD8"/>
    <w:lvl w:ilvl="0" w:tplc="D278FC28">
      <w:start w:val="1"/>
      <w:numFmt w:val="taiwaneseCountingThousand"/>
      <w:suff w:val="nothing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75FB6380"/>
    <w:multiLevelType w:val="hybridMultilevel"/>
    <w:tmpl w:val="ADDA3046"/>
    <w:lvl w:ilvl="0" w:tplc="3316300A">
      <w:start w:val="1"/>
      <w:numFmt w:val="taiwaneseCountingThousand"/>
      <w:lvlText w:val="第%1條"/>
      <w:lvlJc w:val="left"/>
      <w:pPr>
        <w:ind w:left="699" w:hanging="1125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16" w15:restartNumberingAfterBreak="0">
    <w:nsid w:val="7D493658"/>
    <w:multiLevelType w:val="multilevel"/>
    <w:tmpl w:val="22EC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14"/>
  </w:num>
  <w:num w:numId="6">
    <w:abstractNumId w:val="2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0"/>
  </w:num>
  <w:num w:numId="12">
    <w:abstractNumId w:val="7"/>
  </w:num>
  <w:num w:numId="13">
    <w:abstractNumId w:val="11"/>
  </w:num>
  <w:num w:numId="14">
    <w:abstractNumId w:val="13"/>
  </w:num>
  <w:num w:numId="15">
    <w:abstractNumId w:val="1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72"/>
    <w:rsid w:val="00013659"/>
    <w:rsid w:val="00014A1B"/>
    <w:rsid w:val="00023DC0"/>
    <w:rsid w:val="0003068C"/>
    <w:rsid w:val="000324B3"/>
    <w:rsid w:val="000434FD"/>
    <w:rsid w:val="00072E07"/>
    <w:rsid w:val="0007721C"/>
    <w:rsid w:val="000B126D"/>
    <w:rsid w:val="000B31BA"/>
    <w:rsid w:val="000C7DAF"/>
    <w:rsid w:val="000D77A1"/>
    <w:rsid w:val="00137847"/>
    <w:rsid w:val="001449AB"/>
    <w:rsid w:val="00172CE3"/>
    <w:rsid w:val="00192AAD"/>
    <w:rsid w:val="001B6777"/>
    <w:rsid w:val="001D0416"/>
    <w:rsid w:val="001F6D55"/>
    <w:rsid w:val="00224466"/>
    <w:rsid w:val="00235705"/>
    <w:rsid w:val="002C1F33"/>
    <w:rsid w:val="002C5464"/>
    <w:rsid w:val="002E3B28"/>
    <w:rsid w:val="00302DC5"/>
    <w:rsid w:val="0033459A"/>
    <w:rsid w:val="0035105A"/>
    <w:rsid w:val="00366819"/>
    <w:rsid w:val="00373425"/>
    <w:rsid w:val="00394F52"/>
    <w:rsid w:val="003A31FF"/>
    <w:rsid w:val="00426F66"/>
    <w:rsid w:val="00451CE5"/>
    <w:rsid w:val="0045416F"/>
    <w:rsid w:val="00462678"/>
    <w:rsid w:val="00472369"/>
    <w:rsid w:val="004A3B7F"/>
    <w:rsid w:val="004C1AF3"/>
    <w:rsid w:val="004C4CCA"/>
    <w:rsid w:val="004D19D5"/>
    <w:rsid w:val="00523024"/>
    <w:rsid w:val="0052785C"/>
    <w:rsid w:val="0057026A"/>
    <w:rsid w:val="00571693"/>
    <w:rsid w:val="00590652"/>
    <w:rsid w:val="005A4251"/>
    <w:rsid w:val="005E675F"/>
    <w:rsid w:val="005F3756"/>
    <w:rsid w:val="00650DF0"/>
    <w:rsid w:val="00672A76"/>
    <w:rsid w:val="007118BF"/>
    <w:rsid w:val="007474AD"/>
    <w:rsid w:val="00762C26"/>
    <w:rsid w:val="007752F6"/>
    <w:rsid w:val="00781C5D"/>
    <w:rsid w:val="007960A5"/>
    <w:rsid w:val="007B3D6F"/>
    <w:rsid w:val="007B75B2"/>
    <w:rsid w:val="0080097A"/>
    <w:rsid w:val="00802B3F"/>
    <w:rsid w:val="00840921"/>
    <w:rsid w:val="0084560D"/>
    <w:rsid w:val="008546F6"/>
    <w:rsid w:val="00867692"/>
    <w:rsid w:val="008943B4"/>
    <w:rsid w:val="008A1610"/>
    <w:rsid w:val="008C6E85"/>
    <w:rsid w:val="008D04B4"/>
    <w:rsid w:val="008D609B"/>
    <w:rsid w:val="008E0FC0"/>
    <w:rsid w:val="0093131B"/>
    <w:rsid w:val="00932C4B"/>
    <w:rsid w:val="00981B96"/>
    <w:rsid w:val="009E4590"/>
    <w:rsid w:val="00A31D09"/>
    <w:rsid w:val="00A62F2D"/>
    <w:rsid w:val="00A7791B"/>
    <w:rsid w:val="00AC2E03"/>
    <w:rsid w:val="00AD353E"/>
    <w:rsid w:val="00AF66CE"/>
    <w:rsid w:val="00B2043E"/>
    <w:rsid w:val="00B23802"/>
    <w:rsid w:val="00B26C7E"/>
    <w:rsid w:val="00B44165"/>
    <w:rsid w:val="00B466E5"/>
    <w:rsid w:val="00B51455"/>
    <w:rsid w:val="00C0278D"/>
    <w:rsid w:val="00C02EC5"/>
    <w:rsid w:val="00C10979"/>
    <w:rsid w:val="00C31704"/>
    <w:rsid w:val="00C322CC"/>
    <w:rsid w:val="00C553DA"/>
    <w:rsid w:val="00C605A9"/>
    <w:rsid w:val="00C67C87"/>
    <w:rsid w:val="00C83B4D"/>
    <w:rsid w:val="00C91C08"/>
    <w:rsid w:val="00D15DFF"/>
    <w:rsid w:val="00D51304"/>
    <w:rsid w:val="00D5258A"/>
    <w:rsid w:val="00D52CC0"/>
    <w:rsid w:val="00D669B3"/>
    <w:rsid w:val="00E03EAE"/>
    <w:rsid w:val="00E06AAC"/>
    <w:rsid w:val="00E230E0"/>
    <w:rsid w:val="00E2575E"/>
    <w:rsid w:val="00E54572"/>
    <w:rsid w:val="00E54619"/>
    <w:rsid w:val="00E62681"/>
    <w:rsid w:val="00ED1C88"/>
    <w:rsid w:val="00EF4D36"/>
    <w:rsid w:val="00F06434"/>
    <w:rsid w:val="00F33687"/>
    <w:rsid w:val="00F432A8"/>
    <w:rsid w:val="00F67921"/>
    <w:rsid w:val="00F82745"/>
    <w:rsid w:val="00F83A62"/>
    <w:rsid w:val="00FB0BFE"/>
    <w:rsid w:val="00FC609D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F6C35"/>
  <w15:docId w15:val="{4FD2F073-801E-4EAD-B139-CB31A3B3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autoSpaceDE w:val="0"/>
      <w:snapToGrid w:val="0"/>
      <w:spacing w:line="360" w:lineRule="auto"/>
      <w:outlineLvl w:val="0"/>
    </w:pPr>
    <w:rPr>
      <w:rFonts w:ascii="Times New Roman" w:eastAsia="標楷體" w:hAnsi="Times New Roman"/>
      <w:bCs/>
      <w:sz w:val="36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D353E"/>
    <w:pPr>
      <w:keepNext/>
      <w:spacing w:line="720" w:lineRule="auto"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2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uiPriority w:val="99"/>
    <w:rPr>
      <w:sz w:val="20"/>
      <w:szCs w:val="20"/>
    </w:rPr>
  </w:style>
  <w:style w:type="character" w:customStyle="1" w:styleId="10">
    <w:name w:val="標題 1 字元"/>
    <w:basedOn w:val="a0"/>
    <w:rPr>
      <w:rFonts w:ascii="Times New Roman" w:eastAsia="標楷體" w:hAnsi="Times New Roman" w:cs="Times New Roman"/>
      <w:bCs/>
      <w:kern w:val="3"/>
      <w:sz w:val="36"/>
      <w:szCs w:val="52"/>
    </w:rPr>
  </w:style>
  <w:style w:type="paragraph" w:styleId="a9">
    <w:name w:val="List Paragraph"/>
    <w:basedOn w:val="a"/>
    <w:uiPriority w:val="34"/>
    <w:qFormat/>
    <w:rsid w:val="0084560D"/>
    <w:pPr>
      <w:ind w:leftChars="200" w:left="480"/>
    </w:pPr>
  </w:style>
  <w:style w:type="paragraph" w:styleId="11">
    <w:name w:val="toc 1"/>
    <w:basedOn w:val="a"/>
    <w:next w:val="a"/>
    <w:autoRedefine/>
    <w:uiPriority w:val="39"/>
    <w:rsid w:val="00192AAD"/>
    <w:pPr>
      <w:tabs>
        <w:tab w:val="left" w:pos="1200"/>
        <w:tab w:val="right" w:pos="9060"/>
      </w:tabs>
      <w:suppressAutoHyphens w:val="0"/>
      <w:autoSpaceDN/>
      <w:textAlignment w:val="auto"/>
    </w:pPr>
    <w:rPr>
      <w:rFonts w:ascii="Times New Roman" w:eastAsia="標楷體" w:hAnsi="Times New Roman"/>
      <w:noProof/>
      <w:kern w:val="2"/>
      <w:sz w:val="28"/>
      <w:szCs w:val="28"/>
    </w:rPr>
  </w:style>
  <w:style w:type="character" w:styleId="aa">
    <w:name w:val="Hyperlink"/>
    <w:basedOn w:val="a0"/>
    <w:uiPriority w:val="99"/>
    <w:unhideWhenUsed/>
    <w:rsid w:val="00192AAD"/>
    <w:rPr>
      <w:color w:val="467886" w:themeColor="hyperlink"/>
      <w:u w:val="single"/>
    </w:rPr>
  </w:style>
  <w:style w:type="paragraph" w:styleId="ab">
    <w:name w:val="Plain Text"/>
    <w:basedOn w:val="a"/>
    <w:link w:val="ac"/>
    <w:rsid w:val="008546F6"/>
    <w:pPr>
      <w:suppressAutoHyphens w:val="0"/>
      <w:autoSpaceDN/>
      <w:textAlignment w:val="auto"/>
    </w:pPr>
    <w:rPr>
      <w:rFonts w:ascii="細明體" w:eastAsia="細明體" w:hAnsi="Courier New"/>
      <w:kern w:val="2"/>
      <w:szCs w:val="20"/>
    </w:rPr>
  </w:style>
  <w:style w:type="character" w:customStyle="1" w:styleId="ac">
    <w:name w:val="純文字 字元"/>
    <w:basedOn w:val="a0"/>
    <w:link w:val="ab"/>
    <w:rsid w:val="008546F6"/>
    <w:rPr>
      <w:rFonts w:ascii="細明體" w:eastAsia="細明體" w:hAnsi="Courier New"/>
      <w:kern w:val="2"/>
      <w:szCs w:val="20"/>
    </w:rPr>
  </w:style>
  <w:style w:type="character" w:customStyle="1" w:styleId="20">
    <w:name w:val="標題 2 字元"/>
    <w:basedOn w:val="a0"/>
    <w:link w:val="2"/>
    <w:uiPriority w:val="9"/>
    <w:rsid w:val="00AD353E"/>
    <w:rPr>
      <w:rFonts w:asciiTheme="majorHAnsi" w:eastAsia="標楷體" w:hAnsiTheme="majorHAnsi" w:cstheme="majorBidi"/>
      <w:bCs/>
      <w:sz w:val="2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45416F"/>
    <w:pPr>
      <w:keepLines/>
      <w:widowControl/>
      <w:suppressAutoHyphens w:val="0"/>
      <w:autoSpaceDE/>
      <w:autoSpaceDN/>
      <w:snapToGri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Cs w:val="0"/>
      <w:color w:val="0F476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5416F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45416F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e">
    <w:name w:val="page number"/>
    <w:basedOn w:val="a0"/>
    <w:rsid w:val="00781C5D"/>
  </w:style>
  <w:style w:type="table" w:styleId="af">
    <w:name w:val="Table Grid"/>
    <w:basedOn w:val="a1"/>
    <w:uiPriority w:val="39"/>
    <w:rsid w:val="00E23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84092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0">
    <w:name w:val="Strong"/>
    <w:basedOn w:val="a0"/>
    <w:uiPriority w:val="22"/>
    <w:qFormat/>
    <w:rsid w:val="00840921"/>
    <w:rPr>
      <w:b/>
      <w:bCs/>
    </w:rPr>
  </w:style>
  <w:style w:type="paragraph" w:styleId="Web">
    <w:name w:val="Normal (Web)"/>
    <w:basedOn w:val="a"/>
    <w:uiPriority w:val="99"/>
    <w:unhideWhenUsed/>
    <w:rsid w:val="0084092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1">
    <w:name w:val="Emphasis"/>
    <w:basedOn w:val="a0"/>
    <w:uiPriority w:val="20"/>
    <w:qFormat/>
    <w:rsid w:val="00A779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3567-5C93-4C0E-A676-F2616333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YPU</dc:creator>
  <dc:description/>
  <cp:lastModifiedBy>張永蓁(Zhang, Yong-Zhen)</cp:lastModifiedBy>
  <cp:revision>4</cp:revision>
  <cp:lastPrinted>2025-12-10T00:39:00Z</cp:lastPrinted>
  <dcterms:created xsi:type="dcterms:W3CDTF">2026-01-09T08:57:00Z</dcterms:created>
  <dcterms:modified xsi:type="dcterms:W3CDTF">2026-01-09T08:58:00Z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179a544c-28d8-495c-9399-66725b150e91</vt:lpwstr>
  </property>
</Properties>
</file>